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560"/>
      </w:tblGrid>
      <w:tr w:rsidR="00926F63" w:rsidRPr="00930208" w14:paraId="39D24C3A" w14:textId="77777777" w:rsidTr="004D6128">
        <w:trPr>
          <w:tblHeader/>
        </w:trPr>
        <w:tc>
          <w:tcPr>
            <w:tcW w:w="3240" w:type="dxa"/>
            <w:shd w:val="clear" w:color="auto" w:fill="auto"/>
          </w:tcPr>
          <w:p w14:paraId="70ABC1B6" w14:textId="66A49D3D" w:rsidR="00926F63" w:rsidRPr="00930208" w:rsidRDefault="00926F63" w:rsidP="00243169">
            <w:pPr>
              <w:rPr>
                <w:b/>
              </w:rPr>
            </w:pPr>
            <w:r>
              <w:rPr>
                <w:b/>
              </w:rPr>
              <w:t>Land Use District</w:t>
            </w:r>
          </w:p>
        </w:tc>
        <w:tc>
          <w:tcPr>
            <w:tcW w:w="7560" w:type="dxa"/>
            <w:shd w:val="clear" w:color="auto" w:fill="auto"/>
          </w:tcPr>
          <w:p w14:paraId="34624A89" w14:textId="5AC3F8C3" w:rsidR="00926F63" w:rsidRPr="00930208" w:rsidRDefault="00EB081C" w:rsidP="00243169">
            <w:pPr>
              <w:rPr>
                <w:b/>
              </w:rPr>
            </w:pPr>
            <w:r>
              <w:rPr>
                <w:b/>
              </w:rPr>
              <w:t>LDR-5, LDR-7, TLDR, TR, MDR-12, MDR-24 or OFR</w:t>
            </w:r>
          </w:p>
        </w:tc>
      </w:tr>
      <w:tr w:rsidR="00926F63" w:rsidRPr="00930208" w14:paraId="49F20491" w14:textId="77777777" w:rsidTr="00866DD7">
        <w:tc>
          <w:tcPr>
            <w:tcW w:w="3240" w:type="dxa"/>
            <w:shd w:val="clear" w:color="auto" w:fill="auto"/>
          </w:tcPr>
          <w:p w14:paraId="53C31A78" w14:textId="021A936F" w:rsidR="00926F63" w:rsidRPr="00007EA6" w:rsidRDefault="00926F63" w:rsidP="00243169">
            <w:pPr>
              <w:rPr>
                <w:bCs/>
              </w:rPr>
            </w:pPr>
            <w:r w:rsidRPr="00007EA6">
              <w:rPr>
                <w:bCs/>
              </w:rPr>
              <w:t xml:space="preserve">Identify the </w:t>
            </w:r>
            <w:r>
              <w:rPr>
                <w:bCs/>
              </w:rPr>
              <w:t xml:space="preserve">Applicable Land Use District for the </w:t>
            </w:r>
            <w:r w:rsidR="00EB081C">
              <w:rPr>
                <w:bCs/>
              </w:rPr>
              <w:t>Site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0F674F7" w14:textId="77777777" w:rsidR="00926F63" w:rsidRPr="00930208" w:rsidRDefault="00926F63" w:rsidP="00243169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187" w14:textId="53A7B79F" w:rsidR="00930208" w:rsidRDefault="00930208" w:rsidP="00EC03A0">
      <w:pPr>
        <w:pStyle w:val="Heading1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8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8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8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8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8F" w14:textId="77777777" w:rsidTr="00112C8C">
        <w:tc>
          <w:tcPr>
            <w:tcW w:w="3240" w:type="dxa"/>
            <w:shd w:val="clear" w:color="auto" w:fill="auto"/>
          </w:tcPr>
          <w:p w14:paraId="59D3218C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4.0120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8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59D3218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  <w:bookmarkEnd w:id="0"/>
          </w:p>
        </w:tc>
      </w:tr>
    </w:tbl>
    <w:p w14:paraId="59D32190" w14:textId="77777777" w:rsidR="00930208" w:rsidRPr="00930208" w:rsidRDefault="00930208" w:rsidP="00930208"/>
    <w:p w14:paraId="59D32191" w14:textId="77777777" w:rsidR="00930208" w:rsidRPr="00930208" w:rsidRDefault="00930208" w:rsidP="00EC03A0">
      <w:pPr>
        <w:pStyle w:val="Heading1"/>
      </w:pPr>
      <w:r w:rsidRPr="00930208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9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9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9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9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99" w14:textId="77777777" w:rsidTr="00112C8C">
        <w:tc>
          <w:tcPr>
            <w:tcW w:w="3240" w:type="dxa"/>
            <w:shd w:val="clear" w:color="auto" w:fill="auto"/>
          </w:tcPr>
          <w:p w14:paraId="59D32196" w14:textId="77777777" w:rsidR="00930208" w:rsidRPr="00930208" w:rsidRDefault="00930208" w:rsidP="00930208">
            <w:r w:rsidRPr="00930208">
              <w:t>4.0130(A) – Minimum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9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9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9D" w14:textId="77777777" w:rsidTr="00112C8C">
        <w:tc>
          <w:tcPr>
            <w:tcW w:w="3240" w:type="dxa"/>
            <w:shd w:val="clear" w:color="auto" w:fill="auto"/>
          </w:tcPr>
          <w:p w14:paraId="59D3219A" w14:textId="77777777" w:rsidR="00930208" w:rsidRPr="00930208" w:rsidRDefault="00930208" w:rsidP="00930208">
            <w:r w:rsidRPr="00930208">
              <w:t>4.0130(B)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9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9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1" w14:textId="77777777" w:rsidTr="00112C8C">
        <w:tc>
          <w:tcPr>
            <w:tcW w:w="3240" w:type="dxa"/>
            <w:shd w:val="clear" w:color="auto" w:fill="auto"/>
          </w:tcPr>
          <w:p w14:paraId="59D3219E" w14:textId="1A51EBB9" w:rsidR="00930208" w:rsidRPr="00930208" w:rsidRDefault="00930208" w:rsidP="00930208">
            <w:r w:rsidRPr="00930208">
              <w:t>4.0130(C) – Minimum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9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5" w14:textId="77777777" w:rsidTr="00112C8C">
        <w:tc>
          <w:tcPr>
            <w:tcW w:w="3240" w:type="dxa"/>
            <w:shd w:val="clear" w:color="auto" w:fill="auto"/>
          </w:tcPr>
          <w:p w14:paraId="59D321A2" w14:textId="09886C8B" w:rsidR="00930208" w:rsidRPr="00930208" w:rsidRDefault="00930208" w:rsidP="00930208">
            <w:r w:rsidRPr="00930208">
              <w:t>4.0130(</w:t>
            </w:r>
            <w:r w:rsidR="001921AF">
              <w:t>D</w:t>
            </w:r>
            <w:r w:rsidRPr="00930208">
              <w:t>)</w:t>
            </w:r>
            <w:r w:rsidR="001921AF">
              <w:t xml:space="preserve"> </w:t>
            </w:r>
            <w:r w:rsidRPr="00930208">
              <w:t>–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9" w14:textId="77777777" w:rsidTr="00112C8C">
        <w:tc>
          <w:tcPr>
            <w:tcW w:w="3240" w:type="dxa"/>
            <w:shd w:val="clear" w:color="auto" w:fill="auto"/>
          </w:tcPr>
          <w:p w14:paraId="59D321A6" w14:textId="5BA51A84" w:rsidR="00930208" w:rsidRPr="00930208" w:rsidRDefault="00930208" w:rsidP="00930208">
            <w:r w:rsidRPr="00930208">
              <w:t>4.0130(</w:t>
            </w:r>
            <w:r w:rsidR="001921AF">
              <w:t>E</w:t>
            </w:r>
            <w:r w:rsidRPr="00930208">
              <w:t>)</w:t>
            </w:r>
            <w:r w:rsidR="001921AF">
              <w:t>(1)</w:t>
            </w:r>
            <w:r w:rsidRPr="00930208">
              <w:t xml:space="preserve"> – Minimum Lot Width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D" w14:textId="77777777" w:rsidTr="00112C8C">
        <w:tc>
          <w:tcPr>
            <w:tcW w:w="3240" w:type="dxa"/>
            <w:shd w:val="clear" w:color="auto" w:fill="auto"/>
          </w:tcPr>
          <w:p w14:paraId="59D321AA" w14:textId="4C17B1BA" w:rsidR="00930208" w:rsidRPr="00930208" w:rsidRDefault="00930208" w:rsidP="00930208">
            <w:r w:rsidRPr="00930208">
              <w:t>4.0130(</w:t>
            </w:r>
            <w:r w:rsidR="001921AF">
              <w:t>E</w:t>
            </w:r>
            <w:r w:rsidRPr="00930208">
              <w:t>)(</w:t>
            </w:r>
            <w:r w:rsidR="001921AF">
              <w:t>2</w:t>
            </w:r>
            <w:r w:rsidRPr="00930208">
              <w:t>) – Minimum Lot Width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B1" w14:textId="77777777" w:rsidTr="00112C8C">
        <w:tc>
          <w:tcPr>
            <w:tcW w:w="3240" w:type="dxa"/>
            <w:shd w:val="clear" w:color="auto" w:fill="auto"/>
          </w:tcPr>
          <w:p w14:paraId="59D321AE" w14:textId="703BEC7C" w:rsidR="00930208" w:rsidRPr="00930208" w:rsidRDefault="00930208" w:rsidP="00930208">
            <w:r w:rsidRPr="00930208">
              <w:t>4.0130(</w:t>
            </w:r>
            <w:r w:rsidR="001921AF">
              <w:t>F</w:t>
            </w:r>
            <w:r w:rsidRPr="00930208">
              <w:t>)</w:t>
            </w:r>
            <w:r w:rsidR="001921AF">
              <w:t>(1)</w:t>
            </w:r>
            <w:r w:rsidRPr="00930208">
              <w:t xml:space="preserve"> – Minimum Lot Depth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B5" w14:textId="77777777" w:rsidTr="00112C8C">
        <w:tc>
          <w:tcPr>
            <w:tcW w:w="3240" w:type="dxa"/>
            <w:shd w:val="clear" w:color="auto" w:fill="auto"/>
          </w:tcPr>
          <w:p w14:paraId="59D321B2" w14:textId="742C0979" w:rsidR="00930208" w:rsidRPr="00930208" w:rsidRDefault="00930208" w:rsidP="00930208">
            <w:r w:rsidRPr="00930208">
              <w:t>4.0130(</w:t>
            </w:r>
            <w:r w:rsidR="001921AF">
              <w:t>F</w:t>
            </w:r>
            <w:r w:rsidRPr="00930208">
              <w:t>)(2) – Minimum Lot Depth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B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1921AF" w:rsidRPr="00930208" w14:paraId="751E45AA" w14:textId="77777777" w:rsidTr="00112C8C">
        <w:tc>
          <w:tcPr>
            <w:tcW w:w="3240" w:type="dxa"/>
            <w:shd w:val="clear" w:color="auto" w:fill="auto"/>
          </w:tcPr>
          <w:p w14:paraId="38BD50CC" w14:textId="2AC76FF8" w:rsidR="001921AF" w:rsidRPr="00930208" w:rsidRDefault="001921AF" w:rsidP="001921AF">
            <w:r w:rsidRPr="00930208">
              <w:t>4.0130(</w:t>
            </w:r>
            <w:r>
              <w:t>G</w:t>
            </w:r>
            <w:r w:rsidRPr="00930208">
              <w:t>)</w:t>
            </w:r>
            <w:r>
              <w:t>(1)</w:t>
            </w:r>
            <w:r w:rsidRPr="00930208">
              <w:t xml:space="preserve"> – Minimum Street Frontage</w:t>
            </w:r>
            <w:r>
              <w:t xml:space="preserve"> – Interior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17BF3" w14:textId="5492A5A8" w:rsidR="001921AF" w:rsidRPr="00930208" w:rsidRDefault="001921AF" w:rsidP="001921AF">
            <w:pPr>
              <w:rPr>
                <w:b/>
              </w:rPr>
            </w:pPr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C8CEAF2" w14:textId="18EA0210" w:rsidR="001921AF" w:rsidRPr="00930208" w:rsidRDefault="001921AF" w:rsidP="001921AF">
            <w:pPr>
              <w:rPr>
                <w:b/>
              </w:rPr>
            </w:pPr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1921AF" w:rsidRPr="00930208" w14:paraId="4039B076" w14:textId="77777777" w:rsidTr="00112C8C">
        <w:tc>
          <w:tcPr>
            <w:tcW w:w="3240" w:type="dxa"/>
            <w:shd w:val="clear" w:color="auto" w:fill="auto"/>
          </w:tcPr>
          <w:p w14:paraId="13ABBE38" w14:textId="1C12CD8D" w:rsidR="001921AF" w:rsidRPr="00930208" w:rsidRDefault="001921AF" w:rsidP="001921AF">
            <w:r w:rsidRPr="00930208">
              <w:t>4.0130(</w:t>
            </w:r>
            <w:r>
              <w:t>G</w:t>
            </w:r>
            <w:r w:rsidRPr="00930208">
              <w:t>)</w:t>
            </w:r>
            <w:r>
              <w:t>(2)</w:t>
            </w:r>
            <w:r w:rsidRPr="00930208">
              <w:t xml:space="preserve"> – Minimum Street Frontage</w:t>
            </w:r>
            <w:r>
              <w:t xml:space="preserve"> – Corner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AD1F65" w14:textId="7E4BDA0A" w:rsidR="001921AF" w:rsidRPr="00930208" w:rsidRDefault="001921AF" w:rsidP="001921AF">
            <w:pPr>
              <w:rPr>
                <w:b/>
              </w:rPr>
            </w:pPr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29A3040" w14:textId="3EF8B68E" w:rsidR="001921AF" w:rsidRPr="00930208" w:rsidRDefault="001921AF" w:rsidP="001921AF">
            <w:pPr>
              <w:rPr>
                <w:b/>
              </w:rPr>
            </w:pPr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1921AF" w:rsidRPr="00930208" w14:paraId="0A78E6FB" w14:textId="77777777" w:rsidTr="00112C8C">
        <w:tc>
          <w:tcPr>
            <w:tcW w:w="3240" w:type="dxa"/>
            <w:shd w:val="clear" w:color="auto" w:fill="auto"/>
          </w:tcPr>
          <w:p w14:paraId="212CC7EF" w14:textId="5C214F90" w:rsidR="001921AF" w:rsidRPr="00930208" w:rsidRDefault="001921AF" w:rsidP="001921AF">
            <w:r w:rsidRPr="00930208">
              <w:t>4.0130(</w:t>
            </w:r>
            <w:r>
              <w:t>H</w:t>
            </w:r>
            <w:r w:rsidRPr="00930208">
              <w:t>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ED7C4" w14:textId="3C580ED4" w:rsidR="001921AF" w:rsidRPr="00930208" w:rsidRDefault="001921AF" w:rsidP="001921AF">
            <w:pPr>
              <w:rPr>
                <w:b/>
              </w:rPr>
            </w:pPr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4A86008" w14:textId="193DC15F" w:rsidR="001921AF" w:rsidRPr="00930208" w:rsidRDefault="001921AF" w:rsidP="001921AF">
            <w:pPr>
              <w:rPr>
                <w:b/>
              </w:rPr>
            </w:pPr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1921AF" w:rsidRPr="00930208" w14:paraId="38F95F48" w14:textId="77777777" w:rsidTr="00112C8C">
        <w:tc>
          <w:tcPr>
            <w:tcW w:w="3240" w:type="dxa"/>
            <w:shd w:val="clear" w:color="auto" w:fill="auto"/>
          </w:tcPr>
          <w:p w14:paraId="0A1BFB81" w14:textId="5863EE8E" w:rsidR="001921AF" w:rsidRPr="00930208" w:rsidRDefault="001921AF" w:rsidP="001921AF">
            <w:r>
              <w:t>4.0130(I)(1) – Modification to Maximum Height Standards – Height Transition (Section 9.0600)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8C4666" w14:textId="6532886F" w:rsidR="001921AF" w:rsidRPr="00930208" w:rsidRDefault="001921AF" w:rsidP="001921AF">
            <w:pPr>
              <w:rPr>
                <w:b/>
              </w:rPr>
            </w:pPr>
            <w:r w:rsidRPr="001921A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1AF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1921AF"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16759C49" w14:textId="333F52DE" w:rsidR="001921AF" w:rsidRPr="00930208" w:rsidRDefault="001921AF" w:rsidP="001921AF">
            <w:pPr>
              <w:rPr>
                <w:b/>
              </w:rPr>
            </w:pPr>
            <w:r w:rsidRPr="001921A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AF">
              <w:rPr>
                <w:b/>
              </w:rPr>
              <w:instrText xml:space="preserve"> FORMTEXT </w:instrText>
            </w:r>
            <w:r w:rsidRPr="001921AF">
              <w:rPr>
                <w:b/>
              </w:rPr>
            </w:r>
            <w:r w:rsidRPr="001921AF">
              <w:rPr>
                <w:b/>
              </w:rPr>
              <w:fldChar w:fldCharType="separate"/>
            </w:r>
            <w:r w:rsidRPr="001921AF">
              <w:rPr>
                <w:b/>
              </w:rPr>
              <w:t> </w:t>
            </w:r>
            <w:r w:rsidRPr="001921AF">
              <w:rPr>
                <w:b/>
              </w:rPr>
              <w:t> </w:t>
            </w:r>
            <w:r w:rsidRPr="001921AF">
              <w:rPr>
                <w:b/>
              </w:rPr>
              <w:t> </w:t>
            </w:r>
            <w:r w:rsidRPr="001921AF">
              <w:rPr>
                <w:b/>
              </w:rPr>
              <w:t> </w:t>
            </w:r>
            <w:r w:rsidRPr="001921AF">
              <w:rPr>
                <w:b/>
              </w:rPr>
              <w:t> </w:t>
            </w:r>
            <w:r w:rsidRPr="001921AF">
              <w:rPr>
                <w:b/>
              </w:rPr>
              <w:fldChar w:fldCharType="end"/>
            </w:r>
          </w:p>
        </w:tc>
      </w:tr>
      <w:tr w:rsidR="001921AF" w:rsidRPr="00930208" w14:paraId="45D1E847" w14:textId="77777777" w:rsidTr="00112C8C">
        <w:tc>
          <w:tcPr>
            <w:tcW w:w="3240" w:type="dxa"/>
            <w:shd w:val="clear" w:color="auto" w:fill="auto"/>
          </w:tcPr>
          <w:p w14:paraId="49F0CBF8" w14:textId="3F9FF239" w:rsidR="001921AF" w:rsidRPr="00930208" w:rsidRDefault="001921AF" w:rsidP="001921AF">
            <w:r w:rsidRPr="001921AF">
              <w:t>4.0130(I)</w:t>
            </w:r>
            <w:r>
              <w:t>(2)</w:t>
            </w:r>
            <w:r w:rsidRPr="001921AF">
              <w:t xml:space="preserve"> – Modification to Maximum Height Standards – </w:t>
            </w:r>
            <w:r>
              <w:t xml:space="preserve">Rear Height </w:t>
            </w:r>
            <w:r w:rsidR="00B0226C">
              <w:t>L</w:t>
            </w:r>
            <w:r>
              <w:t>imits</w:t>
            </w:r>
            <w:r w:rsidR="00CE7854">
              <w:t xml:space="preserve"> (see 7.0400)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CDC688" w14:textId="1ACB27DE" w:rsidR="001921AF" w:rsidRPr="00930208" w:rsidRDefault="00B0226C" w:rsidP="001921AF">
            <w:pPr>
              <w:rPr>
                <w:b/>
              </w:rPr>
            </w:pPr>
            <w:r w:rsidRPr="00B0226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26C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B0226C"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246164A" w14:textId="4E498030" w:rsidR="001921AF" w:rsidRPr="00930208" w:rsidRDefault="00B0226C" w:rsidP="001921AF">
            <w:pPr>
              <w:rPr>
                <w:b/>
              </w:rPr>
            </w:pPr>
            <w:r w:rsidRPr="00B0226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26C">
              <w:rPr>
                <w:b/>
              </w:rPr>
              <w:instrText xml:space="preserve"> FORMTEXT </w:instrText>
            </w:r>
            <w:r w:rsidRPr="00B0226C">
              <w:rPr>
                <w:b/>
              </w:rPr>
            </w:r>
            <w:r w:rsidRPr="00B0226C">
              <w:rPr>
                <w:b/>
              </w:rPr>
              <w:fldChar w:fldCharType="separate"/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fldChar w:fldCharType="end"/>
            </w:r>
          </w:p>
        </w:tc>
      </w:tr>
      <w:tr w:rsidR="001921AF" w:rsidRPr="00930208" w14:paraId="59D321B9" w14:textId="77777777" w:rsidTr="00112C8C">
        <w:tc>
          <w:tcPr>
            <w:tcW w:w="3240" w:type="dxa"/>
            <w:shd w:val="clear" w:color="auto" w:fill="auto"/>
          </w:tcPr>
          <w:p w14:paraId="59D321B6" w14:textId="5EFE21C9" w:rsidR="001921AF" w:rsidRPr="00930208" w:rsidRDefault="001921AF" w:rsidP="001921AF">
            <w:r w:rsidRPr="00930208">
              <w:t>4.0130(</w:t>
            </w:r>
            <w:r w:rsidR="00B0226C">
              <w:t>J</w:t>
            </w:r>
            <w:r w:rsidRPr="00930208">
              <w:t xml:space="preserve">) – </w:t>
            </w:r>
            <w:r w:rsidR="00B0226C">
              <w:t>Maximum Floor Area Ratio (FAR)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B7" w14:textId="77777777" w:rsidR="001921AF" w:rsidRPr="00930208" w:rsidRDefault="001921AF" w:rsidP="001921AF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8" w14:textId="77777777" w:rsidR="001921AF" w:rsidRPr="00930208" w:rsidRDefault="001921AF" w:rsidP="001921AF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1921AF" w:rsidRPr="00930208" w14:paraId="59D321BD" w14:textId="77777777" w:rsidTr="00112C8C">
        <w:tc>
          <w:tcPr>
            <w:tcW w:w="3240" w:type="dxa"/>
            <w:shd w:val="clear" w:color="auto" w:fill="auto"/>
          </w:tcPr>
          <w:p w14:paraId="59D321BA" w14:textId="7C41FE28" w:rsidR="001921AF" w:rsidRPr="00930208" w:rsidRDefault="00B0226C" w:rsidP="001921AF">
            <w:r>
              <w:t>4.0130(K) – Maximum Number of Attached Townhomes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BB" w14:textId="6ED55248" w:rsidR="001921AF" w:rsidRPr="00930208" w:rsidRDefault="00B0226C" w:rsidP="001921AF">
            <w:r w:rsidRPr="00B0226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26C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B0226C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C" w14:textId="1DB2532E" w:rsidR="001921AF" w:rsidRPr="00930208" w:rsidRDefault="00B0226C" w:rsidP="001921AF">
            <w:r w:rsidRPr="00B0226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26C">
              <w:rPr>
                <w:b/>
              </w:rPr>
              <w:instrText xml:space="preserve"> FORMTEXT </w:instrText>
            </w:r>
            <w:r w:rsidRPr="00B0226C">
              <w:rPr>
                <w:b/>
              </w:rPr>
            </w:r>
            <w:r w:rsidRPr="00B0226C">
              <w:rPr>
                <w:b/>
              </w:rPr>
              <w:fldChar w:fldCharType="separate"/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rPr>
                <w:b/>
              </w:rPr>
              <w:t> </w:t>
            </w:r>
            <w:r w:rsidRPr="00B0226C">
              <w:fldChar w:fldCharType="end"/>
            </w:r>
          </w:p>
        </w:tc>
      </w:tr>
      <w:tr w:rsidR="001921AF" w:rsidRPr="00930208" w14:paraId="59D321C5" w14:textId="77777777" w:rsidTr="00112C8C">
        <w:tc>
          <w:tcPr>
            <w:tcW w:w="3240" w:type="dxa"/>
            <w:shd w:val="clear" w:color="auto" w:fill="auto"/>
          </w:tcPr>
          <w:p w14:paraId="59D321C2" w14:textId="2BA0A117" w:rsidR="001921AF" w:rsidRPr="00930208" w:rsidRDefault="001921AF" w:rsidP="001921AF">
            <w:r w:rsidRPr="00930208">
              <w:t>4.0130(</w:t>
            </w:r>
            <w:r w:rsidR="00B0226C">
              <w:t>L</w:t>
            </w:r>
            <w:r w:rsidRPr="00930208">
              <w:t xml:space="preserve">) – </w:t>
            </w:r>
            <w:r w:rsidR="00B0226C">
              <w:t>Off Street Parking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C3" w14:textId="77777777" w:rsidR="001921AF" w:rsidRPr="00930208" w:rsidRDefault="001921AF" w:rsidP="001921AF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C4" w14:textId="77777777" w:rsidR="001921AF" w:rsidRPr="00930208" w:rsidRDefault="001921AF" w:rsidP="001921AF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1921AF" w:rsidRPr="00930208" w14:paraId="59D321C9" w14:textId="77777777" w:rsidTr="00112C8C">
        <w:tc>
          <w:tcPr>
            <w:tcW w:w="3240" w:type="dxa"/>
            <w:shd w:val="clear" w:color="auto" w:fill="auto"/>
          </w:tcPr>
          <w:p w14:paraId="59D321C6" w14:textId="46E06C81" w:rsidR="001921AF" w:rsidRPr="00930208" w:rsidRDefault="001921AF" w:rsidP="001921AF">
            <w:r w:rsidRPr="00930208">
              <w:t xml:space="preserve">4.0130(M) – </w:t>
            </w:r>
            <w:r w:rsidR="00B0226C">
              <w:t>Buffers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C7" w14:textId="77777777" w:rsidR="001921AF" w:rsidRPr="00930208" w:rsidRDefault="001921AF" w:rsidP="001921AF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C8" w14:textId="77777777" w:rsidR="001921AF" w:rsidRPr="00930208" w:rsidRDefault="001921AF" w:rsidP="001921AF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2E8C3EFC" w14:textId="23C35738" w:rsidR="00B0226C" w:rsidRDefault="00B0226C" w:rsidP="00EC03A0">
      <w:pPr>
        <w:pStyle w:val="Heading1"/>
      </w:pPr>
      <w:r>
        <w:lastRenderedPageBreak/>
        <w:t>4.0131 – Minimum Setbacks in Residential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0226C" w:rsidRPr="00930208" w14:paraId="12B1BE3B" w14:textId="77777777" w:rsidTr="00B65450">
        <w:trPr>
          <w:tblHeader/>
        </w:trPr>
        <w:tc>
          <w:tcPr>
            <w:tcW w:w="3240" w:type="dxa"/>
            <w:shd w:val="clear" w:color="auto" w:fill="auto"/>
          </w:tcPr>
          <w:p w14:paraId="25BBC453" w14:textId="77777777" w:rsidR="00B0226C" w:rsidRPr="00930208" w:rsidRDefault="00B0226C" w:rsidP="00B65450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F676351" w14:textId="77777777" w:rsidR="00B0226C" w:rsidRPr="00930208" w:rsidRDefault="00B0226C" w:rsidP="00B65450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2C59F8FD" w14:textId="77777777" w:rsidR="00B0226C" w:rsidRPr="00930208" w:rsidRDefault="00B0226C" w:rsidP="00B65450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B0226C" w:rsidRPr="00930208" w14:paraId="4E97DDB4" w14:textId="77777777" w:rsidTr="00B65450">
        <w:tc>
          <w:tcPr>
            <w:tcW w:w="10800" w:type="dxa"/>
            <w:gridSpan w:val="3"/>
            <w:shd w:val="clear" w:color="auto" w:fill="auto"/>
          </w:tcPr>
          <w:p w14:paraId="47DB9960" w14:textId="110BE74A" w:rsidR="00B0226C" w:rsidRPr="00930208" w:rsidRDefault="00B0226C" w:rsidP="00B65450">
            <w:pPr>
              <w:rPr>
                <w:b/>
              </w:rPr>
            </w:pPr>
            <w:r>
              <w:rPr>
                <w:b/>
              </w:rPr>
              <w:t>Table 4.0131</w:t>
            </w:r>
          </w:p>
        </w:tc>
      </w:tr>
      <w:tr w:rsidR="00B0226C" w:rsidRPr="00930208" w14:paraId="3E8DC124" w14:textId="77777777" w:rsidTr="00B65450">
        <w:tc>
          <w:tcPr>
            <w:tcW w:w="3240" w:type="dxa"/>
            <w:shd w:val="clear" w:color="auto" w:fill="auto"/>
          </w:tcPr>
          <w:p w14:paraId="33211676" w14:textId="12FC3651" w:rsidR="00B0226C" w:rsidRPr="00930208" w:rsidRDefault="00B0226C" w:rsidP="00B65450">
            <w:r>
              <w:t>Proposed Residential</w:t>
            </w:r>
            <w:r w:rsidR="00CF0E42">
              <w:t xml:space="preserve"> </w:t>
            </w:r>
            <w:r>
              <w:t>Use</w:t>
            </w:r>
            <w:r w:rsidR="00CF0E42">
              <w:t xml:space="preserve">/ </w:t>
            </w:r>
            <w:r>
              <w:t>Type and Property Zoning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677F11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8826C9D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B0226C" w:rsidRPr="00930208" w14:paraId="4373005F" w14:textId="77777777" w:rsidTr="00B65450">
        <w:tc>
          <w:tcPr>
            <w:tcW w:w="3240" w:type="dxa"/>
            <w:shd w:val="clear" w:color="auto" w:fill="auto"/>
          </w:tcPr>
          <w:p w14:paraId="5F375087" w14:textId="4F9D9862" w:rsidR="00B0226C" w:rsidRPr="00930208" w:rsidRDefault="00B0226C" w:rsidP="00B65450">
            <w:r>
              <w:t>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192BB3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8AE5802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B0226C" w:rsidRPr="00930208" w14:paraId="4609905F" w14:textId="77777777" w:rsidTr="00B65450">
        <w:tc>
          <w:tcPr>
            <w:tcW w:w="3240" w:type="dxa"/>
            <w:shd w:val="clear" w:color="auto" w:fill="auto"/>
          </w:tcPr>
          <w:p w14:paraId="2DE20678" w14:textId="2D800259" w:rsidR="00B0226C" w:rsidRPr="00664A07" w:rsidRDefault="00B0226C" w:rsidP="00B65450">
            <w:r>
              <w:t>Side(s)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1EE7C9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AEDAB7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B0226C" w:rsidRPr="00930208" w14:paraId="506C54E8" w14:textId="77777777" w:rsidTr="00B65450">
        <w:tc>
          <w:tcPr>
            <w:tcW w:w="3240" w:type="dxa"/>
            <w:shd w:val="clear" w:color="auto" w:fill="auto"/>
          </w:tcPr>
          <w:p w14:paraId="77F469F2" w14:textId="076EDA63" w:rsidR="00B0226C" w:rsidRPr="00664A07" w:rsidRDefault="00B0226C" w:rsidP="00B65450">
            <w:r>
              <w:t>Rear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915628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0A33671" w14:textId="77777777" w:rsidR="00B0226C" w:rsidRPr="00930208" w:rsidRDefault="00B0226C" w:rsidP="00B65450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345B176" w14:textId="77777777" w:rsidR="00B0226C" w:rsidRDefault="00B0226C" w:rsidP="00EC03A0">
      <w:pPr>
        <w:pStyle w:val="Heading1"/>
      </w:pPr>
    </w:p>
    <w:p w14:paraId="59D321D7" w14:textId="57B9E07D" w:rsidR="00930208" w:rsidRPr="00930208" w:rsidRDefault="00930208" w:rsidP="00EC03A0">
      <w:pPr>
        <w:pStyle w:val="Heading1"/>
      </w:pPr>
      <w:r w:rsidRPr="00930208">
        <w:t>4.013</w:t>
      </w:r>
      <w:r w:rsidR="00B0226C">
        <w:t>2</w:t>
      </w:r>
      <w:r w:rsidRPr="00930208">
        <w:t xml:space="preserve"> – Additional </w:t>
      </w:r>
      <w:r w:rsidR="00B0226C">
        <w:t xml:space="preserve">Standards for the </w:t>
      </w:r>
      <w:r w:rsidRPr="00930208">
        <w:t>LDR-5</w:t>
      </w:r>
      <w:r w:rsidR="00B0226C">
        <w:t xml:space="preserve">, </w:t>
      </w:r>
      <w:r w:rsidRPr="00930208">
        <w:t>LDR-7</w:t>
      </w:r>
      <w:r w:rsidR="00B0226C">
        <w:t>, TR, and TLDR</w:t>
      </w:r>
      <w:r w:rsidRPr="00930208">
        <w:t xml:space="preserve"> District</w:t>
      </w:r>
      <w:r w:rsidR="00B0226C">
        <w:t>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D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D8" w14:textId="77777777" w:rsidR="00930208" w:rsidRPr="00930208" w:rsidRDefault="00930208" w:rsidP="00930208">
            <w:pPr>
              <w:rPr>
                <w:b/>
              </w:rPr>
            </w:pPr>
            <w:bookmarkStart w:id="1" w:name="_Hlk163811438"/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D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D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DD" w14:textId="77777777" w:rsidTr="00112C8C">
        <w:tc>
          <w:tcPr>
            <w:tcW w:w="10800" w:type="dxa"/>
            <w:gridSpan w:val="3"/>
            <w:shd w:val="clear" w:color="auto" w:fill="auto"/>
          </w:tcPr>
          <w:p w14:paraId="59D321DC" w14:textId="6271393D" w:rsidR="00930208" w:rsidRPr="00930208" w:rsidRDefault="00930208" w:rsidP="009963CA">
            <w:pPr>
              <w:rPr>
                <w:b/>
              </w:rPr>
            </w:pPr>
            <w:r w:rsidRPr="00930208">
              <w:rPr>
                <w:b/>
              </w:rPr>
              <w:t>4.013</w:t>
            </w:r>
            <w:r w:rsidR="00B0226C">
              <w:rPr>
                <w:b/>
              </w:rPr>
              <w:t>2</w:t>
            </w:r>
            <w:r w:rsidRPr="00930208">
              <w:rPr>
                <w:b/>
              </w:rPr>
              <w:t xml:space="preserve">(A) – </w:t>
            </w:r>
            <w:r w:rsidR="00B0226C">
              <w:rPr>
                <w:b/>
              </w:rPr>
              <w:t>Yard Setbacks for Single Detached Dwellings and Middle Housing</w:t>
            </w:r>
          </w:p>
        </w:tc>
      </w:tr>
      <w:tr w:rsidR="00930208" w:rsidRPr="00930208" w14:paraId="59D321E1" w14:textId="77777777" w:rsidTr="00112C8C">
        <w:tc>
          <w:tcPr>
            <w:tcW w:w="3240" w:type="dxa"/>
            <w:shd w:val="clear" w:color="auto" w:fill="auto"/>
          </w:tcPr>
          <w:p w14:paraId="59D321DE" w14:textId="3F994DF9" w:rsidR="00930208" w:rsidRPr="00930208" w:rsidRDefault="00930208" w:rsidP="00930208">
            <w:r w:rsidRPr="00930208">
              <w:t>4.013</w:t>
            </w:r>
            <w:r w:rsidR="00B0226C">
              <w:t>2</w:t>
            </w:r>
            <w:r w:rsidRPr="00930208">
              <w:t>(A)(1) –</w:t>
            </w:r>
            <w:r w:rsidR="00B0226C">
              <w:t xml:space="preserve"> Yard Setbacks for </w:t>
            </w:r>
            <w:r w:rsidRPr="00930208">
              <w:t xml:space="preserve">Accessory </w:t>
            </w:r>
            <w:r w:rsidR="00B0226C">
              <w:t>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D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E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E5" w14:textId="77777777" w:rsidTr="00112C8C">
        <w:tc>
          <w:tcPr>
            <w:tcW w:w="3240" w:type="dxa"/>
            <w:shd w:val="clear" w:color="auto" w:fill="auto"/>
          </w:tcPr>
          <w:p w14:paraId="59D321E2" w14:textId="756C2F93" w:rsidR="00930208" w:rsidRPr="00930208" w:rsidRDefault="00930208" w:rsidP="009963CA">
            <w:r w:rsidRPr="00930208">
              <w:t>4.013</w:t>
            </w:r>
            <w:r w:rsidR="006B7807">
              <w:t>2</w:t>
            </w:r>
            <w:r w:rsidRPr="00930208">
              <w:t>(A)(</w:t>
            </w:r>
            <w:r w:rsidR="009963CA">
              <w:t>2</w:t>
            </w:r>
            <w:r w:rsidRPr="00930208">
              <w:t xml:space="preserve">) – </w:t>
            </w:r>
            <w:r w:rsidR="006B7807">
              <w:t>Zero Lot Line Side Yard Setbacks – Special Conditions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E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E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bookmarkEnd w:id="1"/>
    </w:tbl>
    <w:p w14:paraId="59D321F2" w14:textId="77777777" w:rsidR="00930208" w:rsidRPr="00930208" w:rsidRDefault="00930208" w:rsidP="00930208"/>
    <w:p w14:paraId="59D321F3" w14:textId="0410A423" w:rsidR="00930208" w:rsidRPr="00930208" w:rsidRDefault="00930208" w:rsidP="00EC03A0">
      <w:pPr>
        <w:pStyle w:val="Heading1"/>
      </w:pPr>
      <w:r w:rsidRPr="00930208">
        <w:t>4.013</w:t>
      </w:r>
      <w:r w:rsidR="006B7807">
        <w:t>3</w:t>
      </w:r>
      <w:r w:rsidRPr="00930208">
        <w:t xml:space="preserve"> – </w:t>
      </w:r>
      <w:r w:rsidR="006B7807">
        <w:t xml:space="preserve">Standards for Residential Districts </w:t>
      </w:r>
      <w:r w:rsidR="005E3FCB">
        <w:t>Other</w:t>
      </w:r>
      <w:r w:rsidR="006B7807">
        <w:t xml:space="preserve"> than LDR-5, LDR-7, TLDR, and TR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F7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F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F5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F6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F9" w14:textId="77777777" w:rsidTr="00112C8C">
        <w:tc>
          <w:tcPr>
            <w:tcW w:w="10800" w:type="dxa"/>
            <w:gridSpan w:val="3"/>
            <w:shd w:val="clear" w:color="auto" w:fill="auto"/>
          </w:tcPr>
          <w:p w14:paraId="59D321F8" w14:textId="202A10C9" w:rsidR="00930208" w:rsidRPr="00930208" w:rsidRDefault="00930208" w:rsidP="00930208"/>
        </w:tc>
      </w:tr>
      <w:tr w:rsidR="00930208" w:rsidRPr="00930208" w14:paraId="59D321FD" w14:textId="77777777" w:rsidTr="00112C8C">
        <w:tc>
          <w:tcPr>
            <w:tcW w:w="3240" w:type="dxa"/>
            <w:shd w:val="clear" w:color="auto" w:fill="auto"/>
          </w:tcPr>
          <w:p w14:paraId="59D321FA" w14:textId="6B6960A1" w:rsidR="00930208" w:rsidRPr="00930208" w:rsidRDefault="00930208" w:rsidP="00930208">
            <w:r w:rsidRPr="00930208">
              <w:t>4.013</w:t>
            </w:r>
            <w:r w:rsidR="006B7807">
              <w:t>3(A) – Building Height Requirements for MDR-24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F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F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01" w14:textId="77777777" w:rsidTr="00112C8C">
        <w:tc>
          <w:tcPr>
            <w:tcW w:w="3240" w:type="dxa"/>
            <w:shd w:val="clear" w:color="auto" w:fill="auto"/>
          </w:tcPr>
          <w:p w14:paraId="59D321FE" w14:textId="2FCD0F6A" w:rsidR="00930208" w:rsidRPr="00930208" w:rsidRDefault="00930208" w:rsidP="00930208">
            <w:r w:rsidRPr="00930208">
              <w:t>4.013</w:t>
            </w:r>
            <w:r w:rsidR="006B7807">
              <w:t>3</w:t>
            </w:r>
            <w:r w:rsidRPr="00930208">
              <w:t>(</w:t>
            </w:r>
            <w:r w:rsidR="006B7807">
              <w:t>B</w:t>
            </w:r>
            <w:r w:rsidRPr="00930208">
              <w:t>)</w:t>
            </w:r>
            <w:r w:rsidR="006B7807">
              <w:t xml:space="preserve"> – Limited Business and Retail Service and Trade in OFR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F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0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30" w14:textId="77777777" w:rsidR="00930208" w:rsidRPr="00930208" w:rsidRDefault="00930208" w:rsidP="00930208"/>
    <w:p w14:paraId="59D32231" w14:textId="1FDFF31F" w:rsidR="00930208" w:rsidRPr="00930208" w:rsidRDefault="00930208" w:rsidP="00EC03A0">
      <w:pPr>
        <w:pStyle w:val="Heading1"/>
      </w:pPr>
      <w:r w:rsidRPr="00930208">
        <w:t>4.013</w:t>
      </w:r>
      <w:r w:rsidR="006B7807">
        <w:t>4</w:t>
      </w:r>
      <w:r w:rsidRPr="00930208">
        <w:t xml:space="preserve"> – Single</w:t>
      </w:r>
      <w:r w:rsidR="006B7807">
        <w:t xml:space="preserve"> Detached Dwelling and Middle Housing Construction on a Lot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3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3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3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3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39" w14:textId="77777777" w:rsidTr="00112C8C">
        <w:tc>
          <w:tcPr>
            <w:tcW w:w="3240" w:type="dxa"/>
            <w:shd w:val="clear" w:color="auto" w:fill="auto"/>
          </w:tcPr>
          <w:p w14:paraId="59D32236" w14:textId="033C814C" w:rsidR="00930208" w:rsidRPr="00930208" w:rsidRDefault="00930208" w:rsidP="00930208">
            <w:r w:rsidRPr="00930208">
              <w:t>4.013</w:t>
            </w:r>
            <w:r w:rsidR="006B7807">
              <w:t>4</w:t>
            </w:r>
            <w:r w:rsidRPr="00930208">
              <w:t xml:space="preserve">(A) – </w:t>
            </w:r>
            <w:r w:rsidR="006B7807">
              <w:t xml:space="preserve">Construction on a Lot </w:t>
            </w:r>
            <w:proofErr w:type="gramStart"/>
            <w:r w:rsidR="006B7807">
              <w:t>With</w:t>
            </w:r>
            <w:proofErr w:type="gramEnd"/>
            <w:r w:rsidR="006B7807">
              <w:t xml:space="preserve"> an Approved Land Division – Verification of Compliance with Site Development Requirements; Type 1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3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3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3D" w14:textId="77777777" w:rsidTr="00112C8C">
        <w:tc>
          <w:tcPr>
            <w:tcW w:w="3240" w:type="dxa"/>
            <w:shd w:val="clear" w:color="auto" w:fill="auto"/>
          </w:tcPr>
          <w:p w14:paraId="59D3223A" w14:textId="7D443021" w:rsidR="00930208" w:rsidRPr="00930208" w:rsidRDefault="00930208" w:rsidP="00930208">
            <w:r w:rsidRPr="00930208">
              <w:t>4.013</w:t>
            </w:r>
            <w:r w:rsidR="006B7807">
              <w:t>4</w:t>
            </w:r>
            <w:r w:rsidRPr="00930208">
              <w:t>(B) –</w:t>
            </w:r>
            <w:r w:rsidR="006B7807">
              <w:t xml:space="preserve"> </w:t>
            </w:r>
            <w:r w:rsidR="006B7807" w:rsidRPr="006B7807">
              <w:t xml:space="preserve">Construction on a Lot </w:t>
            </w:r>
            <w:r w:rsidR="006B7807">
              <w:t>Not Conforming to 4.0134(A); Type 1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3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3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B7807" w:rsidRPr="00930208" w14:paraId="13131C46" w14:textId="77777777" w:rsidTr="00112C8C">
        <w:tc>
          <w:tcPr>
            <w:tcW w:w="3240" w:type="dxa"/>
            <w:shd w:val="clear" w:color="auto" w:fill="auto"/>
          </w:tcPr>
          <w:p w14:paraId="547F7F21" w14:textId="28550C9E" w:rsidR="006B7807" w:rsidRPr="00930208" w:rsidRDefault="006B7807" w:rsidP="00930208">
            <w:r w:rsidRPr="006B7807">
              <w:t>4.0134(</w:t>
            </w:r>
            <w:r>
              <w:t>C</w:t>
            </w:r>
            <w:r w:rsidRPr="006B7807">
              <w:t xml:space="preserve">) – </w:t>
            </w:r>
            <w:r w:rsidR="007B622A">
              <w:t>Alterations to Existing Single Detached Dwellings; Type 1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3CFA84" w14:textId="18146F94" w:rsidR="006B7807" w:rsidRPr="00930208" w:rsidRDefault="007B622A" w:rsidP="00930208">
            <w:pPr>
              <w:rPr>
                <w:b/>
              </w:rPr>
            </w:pPr>
            <w:r w:rsidRPr="007B62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22A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7B622A"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0637883" w14:textId="69A5632A" w:rsidR="006B7807" w:rsidRPr="00930208" w:rsidRDefault="007B622A" w:rsidP="00930208">
            <w:pPr>
              <w:rPr>
                <w:b/>
              </w:rPr>
            </w:pPr>
            <w:r w:rsidRPr="007B622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22A">
              <w:rPr>
                <w:b/>
              </w:rPr>
              <w:instrText xml:space="preserve"> FORMTEXT </w:instrText>
            </w:r>
            <w:r w:rsidRPr="007B622A">
              <w:rPr>
                <w:b/>
              </w:rPr>
            </w:r>
            <w:r w:rsidRPr="007B622A">
              <w:rPr>
                <w:b/>
              </w:rPr>
              <w:fldChar w:fldCharType="separate"/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fldChar w:fldCharType="end"/>
            </w:r>
          </w:p>
        </w:tc>
      </w:tr>
      <w:tr w:rsidR="006B7807" w:rsidRPr="00930208" w14:paraId="3BB96C5B" w14:textId="77777777" w:rsidTr="00112C8C">
        <w:tc>
          <w:tcPr>
            <w:tcW w:w="3240" w:type="dxa"/>
            <w:shd w:val="clear" w:color="auto" w:fill="auto"/>
          </w:tcPr>
          <w:p w14:paraId="629BB30B" w14:textId="60A364DE" w:rsidR="006B7807" w:rsidRPr="00930208" w:rsidRDefault="006B7807" w:rsidP="00930208">
            <w:r w:rsidRPr="006B7807">
              <w:lastRenderedPageBreak/>
              <w:t>4.0134(</w:t>
            </w:r>
            <w:r w:rsidR="007B622A">
              <w:t>D</w:t>
            </w:r>
            <w:r w:rsidRPr="006B7807">
              <w:t xml:space="preserve">) – </w:t>
            </w:r>
            <w:r w:rsidR="007B622A">
              <w:t>Utility Connection Requirements for Triplex, Quadplex, Townhouse, or Cottage Cluster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090CE" w14:textId="095DA17F" w:rsidR="006B7807" w:rsidRPr="00930208" w:rsidRDefault="007B622A" w:rsidP="00930208">
            <w:pPr>
              <w:rPr>
                <w:b/>
              </w:rPr>
            </w:pPr>
            <w:r w:rsidRPr="007B622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22A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7B622A"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42FE038" w14:textId="62E13B61" w:rsidR="006B7807" w:rsidRPr="00930208" w:rsidRDefault="007B622A" w:rsidP="00930208">
            <w:pPr>
              <w:rPr>
                <w:b/>
              </w:rPr>
            </w:pPr>
            <w:r w:rsidRPr="007B622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622A">
              <w:rPr>
                <w:b/>
              </w:rPr>
              <w:instrText xml:space="preserve"> FORMTEXT </w:instrText>
            </w:r>
            <w:r w:rsidRPr="007B622A">
              <w:rPr>
                <w:b/>
              </w:rPr>
            </w:r>
            <w:r w:rsidRPr="007B622A">
              <w:rPr>
                <w:b/>
              </w:rPr>
              <w:fldChar w:fldCharType="separate"/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t> </w:t>
            </w:r>
            <w:r w:rsidRPr="007B622A">
              <w:rPr>
                <w:b/>
              </w:rPr>
              <w:fldChar w:fldCharType="end"/>
            </w:r>
          </w:p>
        </w:tc>
      </w:tr>
    </w:tbl>
    <w:p w14:paraId="59D32250" w14:textId="77777777" w:rsidR="00930208" w:rsidRPr="00930208" w:rsidRDefault="00930208" w:rsidP="00930208"/>
    <w:p w14:paraId="59D32251" w14:textId="6D5AAD14" w:rsidR="00930208" w:rsidRPr="00930208" w:rsidRDefault="00930208" w:rsidP="00EC03A0">
      <w:pPr>
        <w:pStyle w:val="Heading1"/>
      </w:pPr>
      <w:r w:rsidRPr="00930208">
        <w:t>4.013</w:t>
      </w:r>
      <w:r w:rsidR="005321EA">
        <w:t>5</w:t>
      </w:r>
      <w:r w:rsidRPr="00930208">
        <w:t xml:space="preserve"> – Manufactured Dwelling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5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5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5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5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59" w14:textId="77777777" w:rsidTr="00112C8C">
        <w:tc>
          <w:tcPr>
            <w:tcW w:w="3240" w:type="dxa"/>
            <w:shd w:val="clear" w:color="auto" w:fill="auto"/>
          </w:tcPr>
          <w:p w14:paraId="59D32256" w14:textId="2BE21CE6" w:rsidR="00930208" w:rsidRPr="00930208" w:rsidRDefault="00930208" w:rsidP="00930208">
            <w:r w:rsidRPr="00930208">
              <w:t>4.013</w:t>
            </w:r>
            <w:r w:rsidR="005321EA">
              <w:t>5</w:t>
            </w:r>
            <w:r w:rsidRPr="00930208">
              <w:t>(A) – Manufactured Dwelling Definition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5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5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5D" w14:textId="77777777" w:rsidTr="00112C8C">
        <w:tc>
          <w:tcPr>
            <w:tcW w:w="3240" w:type="dxa"/>
            <w:shd w:val="clear" w:color="auto" w:fill="auto"/>
          </w:tcPr>
          <w:p w14:paraId="59D3225A" w14:textId="4547A2BD" w:rsidR="00930208" w:rsidRPr="00930208" w:rsidRDefault="00930208" w:rsidP="00930208">
            <w:r w:rsidRPr="00930208">
              <w:t>4.013</w:t>
            </w:r>
            <w:r w:rsidR="005321EA">
              <w:t>5</w:t>
            </w:r>
            <w:r w:rsidRPr="00930208">
              <w:t>(B) – Configuration &amp;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5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5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1" w14:textId="77777777" w:rsidTr="00112C8C">
        <w:tc>
          <w:tcPr>
            <w:tcW w:w="3240" w:type="dxa"/>
            <w:shd w:val="clear" w:color="auto" w:fill="auto"/>
          </w:tcPr>
          <w:p w14:paraId="59D3225E" w14:textId="3BA60BF9" w:rsidR="00930208" w:rsidRPr="00930208" w:rsidRDefault="00930208" w:rsidP="00930208">
            <w:r w:rsidRPr="00930208">
              <w:t>4.013</w:t>
            </w:r>
            <w:r w:rsidR="005321EA">
              <w:t>5</w:t>
            </w:r>
            <w:r w:rsidRPr="00930208">
              <w:t>(C) – Foundation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5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5" w14:textId="77777777" w:rsidTr="00112C8C">
        <w:tc>
          <w:tcPr>
            <w:tcW w:w="3240" w:type="dxa"/>
            <w:shd w:val="clear" w:color="auto" w:fill="auto"/>
          </w:tcPr>
          <w:p w14:paraId="59D32262" w14:textId="0FF9AF8D" w:rsidR="00930208" w:rsidRPr="00930208" w:rsidRDefault="00930208" w:rsidP="00930208">
            <w:r w:rsidRPr="00930208">
              <w:t>4.013</w:t>
            </w:r>
            <w:r w:rsidR="005321EA">
              <w:t>5</w:t>
            </w:r>
            <w:r w:rsidRPr="00930208">
              <w:t>(D) – Roof Pitch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6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9" w14:textId="77777777" w:rsidTr="00112C8C">
        <w:tc>
          <w:tcPr>
            <w:tcW w:w="3240" w:type="dxa"/>
            <w:shd w:val="clear" w:color="auto" w:fill="auto"/>
          </w:tcPr>
          <w:p w14:paraId="59D32266" w14:textId="6E944AC8" w:rsidR="00930208" w:rsidRPr="00930208" w:rsidRDefault="00930208" w:rsidP="00930208">
            <w:r w:rsidRPr="00930208">
              <w:t>4.013</w:t>
            </w:r>
            <w:r w:rsidR="005321EA">
              <w:t>5</w:t>
            </w:r>
            <w:r w:rsidRPr="00930208">
              <w:t>(E) – Insulation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6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D" w14:textId="77777777" w:rsidTr="00112C8C">
        <w:tc>
          <w:tcPr>
            <w:tcW w:w="3240" w:type="dxa"/>
            <w:shd w:val="clear" w:color="auto" w:fill="auto"/>
          </w:tcPr>
          <w:p w14:paraId="59D3226A" w14:textId="5D2001E0" w:rsidR="00930208" w:rsidRPr="00930208" w:rsidRDefault="00930208" w:rsidP="00930208">
            <w:r w:rsidRPr="00930208">
              <w:t>4.013</w:t>
            </w:r>
            <w:r w:rsidR="005321EA">
              <w:t>5</w:t>
            </w:r>
            <w:r w:rsidRPr="00930208">
              <w:t>(F) – Garage/Carport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6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6E" w14:textId="77777777" w:rsidR="00930208" w:rsidRPr="00930208" w:rsidRDefault="00930208" w:rsidP="00930208"/>
    <w:p w14:paraId="59D3226F" w14:textId="6FE9F316" w:rsidR="00930208" w:rsidRPr="00930208" w:rsidRDefault="00930208" w:rsidP="00EC03A0">
      <w:pPr>
        <w:pStyle w:val="Heading1"/>
      </w:pPr>
      <w:r w:rsidRPr="00930208">
        <w:t>4.013</w:t>
      </w:r>
      <w:r w:rsidR="005321EA">
        <w:t>6</w:t>
      </w:r>
      <w:r w:rsidRPr="00930208">
        <w:t xml:space="preserve"> – </w:t>
      </w:r>
      <w:r w:rsidR="005321EA">
        <w:t>Flag Lot</w:t>
      </w:r>
      <w:r w:rsidRPr="00930208">
        <w:t xml:space="preserve"> Standards for LDR-5, LDR-7, TLDR</w:t>
      </w:r>
      <w:r w:rsidR="006D00AF">
        <w:t>,</w:t>
      </w:r>
      <w:r w:rsidRPr="00930208">
        <w:t xml:space="preserve"> and TR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73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70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71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7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7F" w14:textId="77777777" w:rsidTr="00112C8C">
        <w:tc>
          <w:tcPr>
            <w:tcW w:w="10800" w:type="dxa"/>
            <w:gridSpan w:val="3"/>
            <w:shd w:val="clear" w:color="auto" w:fill="auto"/>
          </w:tcPr>
          <w:p w14:paraId="59D3227E" w14:textId="65ADF456" w:rsidR="00930208" w:rsidRPr="00930208" w:rsidRDefault="00930208" w:rsidP="008A34BC">
            <w:r w:rsidRPr="00930208">
              <w:rPr>
                <w:b/>
              </w:rPr>
              <w:t>4.013</w:t>
            </w:r>
            <w:r w:rsidR="005321EA">
              <w:rPr>
                <w:b/>
              </w:rPr>
              <w:t>6</w:t>
            </w:r>
            <w:r w:rsidRPr="00930208">
              <w:rPr>
                <w:b/>
              </w:rPr>
              <w:t>(</w:t>
            </w:r>
            <w:r w:rsidR="005321EA">
              <w:rPr>
                <w:b/>
              </w:rPr>
              <w:t>A</w:t>
            </w:r>
            <w:r w:rsidRPr="00930208">
              <w:rPr>
                <w:b/>
              </w:rPr>
              <w:t xml:space="preserve">) – </w:t>
            </w:r>
            <w:r w:rsidR="008A34BC">
              <w:rPr>
                <w:b/>
              </w:rPr>
              <w:t>Standards for Flag Lots</w:t>
            </w:r>
          </w:p>
        </w:tc>
      </w:tr>
      <w:tr w:rsidR="00930208" w:rsidRPr="00930208" w14:paraId="59D32283" w14:textId="77777777" w:rsidTr="00112C8C">
        <w:tc>
          <w:tcPr>
            <w:tcW w:w="3240" w:type="dxa"/>
            <w:shd w:val="clear" w:color="auto" w:fill="auto"/>
          </w:tcPr>
          <w:p w14:paraId="59D32280" w14:textId="0EE7D450" w:rsidR="00930208" w:rsidRPr="00930208" w:rsidRDefault="00930208" w:rsidP="00E641DF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 w:rsidR="005321EA">
              <w:t>2</w:t>
            </w:r>
            <w:r w:rsidRPr="00930208">
              <w:t xml:space="preserve">) – </w:t>
            </w:r>
            <w:r w:rsidR="005321EA">
              <w:t>Minimum</w:t>
            </w:r>
            <w:r w:rsidR="00E641DF">
              <w:t xml:space="preserve"> Setback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87" w14:textId="77777777" w:rsidTr="00112C8C">
        <w:tc>
          <w:tcPr>
            <w:tcW w:w="3240" w:type="dxa"/>
            <w:shd w:val="clear" w:color="auto" w:fill="auto"/>
          </w:tcPr>
          <w:p w14:paraId="59D32284" w14:textId="7E7B590A" w:rsidR="00930208" w:rsidRPr="00930208" w:rsidRDefault="00930208" w:rsidP="00C9322E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 w:rsidR="00C9322E">
              <w:t>3</w:t>
            </w:r>
            <w:r w:rsidRPr="00930208">
              <w:t xml:space="preserve">) – </w:t>
            </w:r>
            <w:r w:rsidR="00C9322E">
              <w:t>Flag Lot Height Limits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8B" w14:textId="77777777" w:rsidTr="00112C8C">
        <w:tc>
          <w:tcPr>
            <w:tcW w:w="3240" w:type="dxa"/>
            <w:shd w:val="clear" w:color="auto" w:fill="auto"/>
          </w:tcPr>
          <w:p w14:paraId="59D32288" w14:textId="1A648D26" w:rsidR="00930208" w:rsidRPr="00930208" w:rsidRDefault="00930208" w:rsidP="00E601E8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 w:rsidR="00E601E8">
              <w:t>4</w:t>
            </w:r>
            <w:r w:rsidRPr="00930208">
              <w:t xml:space="preserve">) – Flag Lot </w:t>
            </w:r>
            <w:r w:rsidR="00E601E8">
              <w:t>Buffer and Screening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8F" w14:textId="77777777" w:rsidTr="00112C8C">
        <w:tc>
          <w:tcPr>
            <w:tcW w:w="3240" w:type="dxa"/>
            <w:shd w:val="clear" w:color="auto" w:fill="auto"/>
          </w:tcPr>
          <w:p w14:paraId="59D3228C" w14:textId="6C00E028" w:rsidR="00930208" w:rsidRPr="00930208" w:rsidRDefault="00930208" w:rsidP="00E601E8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 w:rsidR="00E601E8">
              <w:t>5</w:t>
            </w:r>
            <w:r w:rsidRPr="00930208">
              <w:t xml:space="preserve">)(a) </w:t>
            </w:r>
            <w:r w:rsidR="00E601E8">
              <w:t>–</w:t>
            </w:r>
            <w:r w:rsidRPr="00930208">
              <w:t xml:space="preserve"> </w:t>
            </w:r>
            <w:r w:rsidR="00E601E8">
              <w:t>Permanent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93" w14:textId="77777777" w:rsidTr="00112C8C">
        <w:tc>
          <w:tcPr>
            <w:tcW w:w="3240" w:type="dxa"/>
            <w:shd w:val="clear" w:color="auto" w:fill="auto"/>
          </w:tcPr>
          <w:p w14:paraId="59D32290" w14:textId="53661464" w:rsidR="00930208" w:rsidRPr="00930208" w:rsidRDefault="00930208" w:rsidP="00E601E8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 w:rsidR="00E601E8">
              <w:t>5</w:t>
            </w:r>
            <w:r w:rsidRPr="00930208">
              <w:t>)(</w:t>
            </w:r>
            <w:r w:rsidR="00E601E8">
              <w:t>b</w:t>
            </w:r>
            <w:r w:rsidRPr="00930208">
              <w:t xml:space="preserve">) – </w:t>
            </w:r>
            <w:r w:rsidR="00E601E8">
              <w:t>Interim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E601E8" w:rsidRPr="00930208" w14:paraId="59D32297" w14:textId="77777777" w:rsidTr="00112C8C">
        <w:tc>
          <w:tcPr>
            <w:tcW w:w="3240" w:type="dxa"/>
            <w:shd w:val="clear" w:color="auto" w:fill="auto"/>
          </w:tcPr>
          <w:p w14:paraId="59D32294" w14:textId="7FDA8C5B" w:rsidR="00E601E8" w:rsidRPr="00930208" w:rsidRDefault="00E601E8" w:rsidP="00E601E8">
            <w:r>
              <w:t>4.013</w:t>
            </w:r>
            <w:r w:rsidR="005321EA">
              <w:t>6</w:t>
            </w:r>
            <w:r>
              <w:t>(</w:t>
            </w:r>
            <w:r w:rsidR="005321EA">
              <w:t>A</w:t>
            </w:r>
            <w:r>
              <w:t>)(6)(a) – Flag Lot</w:t>
            </w:r>
            <w:r w:rsidR="005321EA">
              <w:t>;</w:t>
            </w:r>
            <w:r>
              <w:t xml:space="preserve"> Maximum Per Driveway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5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6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9B" w14:textId="77777777" w:rsidTr="00112C8C">
        <w:tc>
          <w:tcPr>
            <w:tcW w:w="3240" w:type="dxa"/>
            <w:shd w:val="clear" w:color="auto" w:fill="auto"/>
          </w:tcPr>
          <w:p w14:paraId="59D32298" w14:textId="1913F1EE" w:rsidR="006177DA" w:rsidRDefault="006177DA" w:rsidP="006177DA">
            <w:r>
              <w:t>4.013</w:t>
            </w:r>
            <w:r w:rsidR="005321EA">
              <w:t>6</w:t>
            </w:r>
            <w:r>
              <w:t>(</w:t>
            </w:r>
            <w:r w:rsidR="005321EA">
              <w:t>A</w:t>
            </w:r>
            <w:r>
              <w:t>)(6)(b) – Reciprocal Shared Access and Maintenance Agreement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9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A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9F" w14:textId="77777777" w:rsidTr="00112C8C">
        <w:tc>
          <w:tcPr>
            <w:tcW w:w="3240" w:type="dxa"/>
            <w:shd w:val="clear" w:color="auto" w:fill="auto"/>
          </w:tcPr>
          <w:p w14:paraId="59D3229C" w14:textId="64964E38" w:rsidR="006177DA" w:rsidRDefault="006177DA" w:rsidP="006177DA">
            <w:r>
              <w:t>4.013</w:t>
            </w:r>
            <w:r w:rsidR="005321EA">
              <w:t>6</w:t>
            </w:r>
            <w:r>
              <w:t>(</w:t>
            </w:r>
            <w:r w:rsidR="005321EA">
              <w:t>A</w:t>
            </w:r>
            <w:r>
              <w:t>)(6)(c) – Minimum and Maximum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D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E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3" w14:textId="77777777" w:rsidTr="00112C8C">
        <w:tc>
          <w:tcPr>
            <w:tcW w:w="3240" w:type="dxa"/>
            <w:shd w:val="clear" w:color="auto" w:fill="auto"/>
          </w:tcPr>
          <w:p w14:paraId="59D322A0" w14:textId="41360B98" w:rsidR="006177DA" w:rsidRPr="00930208" w:rsidRDefault="006177DA" w:rsidP="006177DA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>
              <w:t>6)(d</w:t>
            </w:r>
            <w:r w:rsidRPr="00930208">
              <w:t>) – Maximum Driveway Length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1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2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7" w14:textId="77777777" w:rsidTr="00112C8C">
        <w:tc>
          <w:tcPr>
            <w:tcW w:w="3240" w:type="dxa"/>
            <w:shd w:val="clear" w:color="auto" w:fill="auto"/>
          </w:tcPr>
          <w:p w14:paraId="59D322A4" w14:textId="06016059" w:rsidR="006177DA" w:rsidRPr="00930208" w:rsidRDefault="006177DA" w:rsidP="006177DA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>
              <w:t>7</w:t>
            </w:r>
            <w:r w:rsidRPr="00930208">
              <w:t xml:space="preserve">) – </w:t>
            </w:r>
            <w:r>
              <w:t xml:space="preserve">Flag Lot </w:t>
            </w:r>
            <w:r w:rsidR="005321EA">
              <w:t xml:space="preserve">Area and Density </w:t>
            </w:r>
            <w:r>
              <w:t>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5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6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B" w14:textId="77777777" w:rsidTr="00112C8C">
        <w:tc>
          <w:tcPr>
            <w:tcW w:w="3240" w:type="dxa"/>
            <w:shd w:val="clear" w:color="auto" w:fill="auto"/>
          </w:tcPr>
          <w:p w14:paraId="59D322A8" w14:textId="23E20457" w:rsidR="006177DA" w:rsidRPr="00930208" w:rsidRDefault="006177DA" w:rsidP="006177DA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>
              <w:t>8</w:t>
            </w:r>
            <w:r w:rsidRPr="00930208">
              <w:t>)(a) – Interim Flag Lot</w:t>
            </w:r>
            <w:r w:rsidR="00D91E1A">
              <w:t>s</w:t>
            </w:r>
            <w:r w:rsidR="00B712E6">
              <w:t>:</w:t>
            </w:r>
            <w:r w:rsidRPr="00930208">
              <w:t xml:space="preserve">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9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A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F" w14:textId="77777777" w:rsidTr="00112C8C">
        <w:tc>
          <w:tcPr>
            <w:tcW w:w="3240" w:type="dxa"/>
            <w:shd w:val="clear" w:color="auto" w:fill="auto"/>
          </w:tcPr>
          <w:p w14:paraId="59D322AC" w14:textId="759652DE" w:rsidR="006177DA" w:rsidRPr="00930208" w:rsidRDefault="006177DA" w:rsidP="006177DA">
            <w:r w:rsidRPr="00930208">
              <w:lastRenderedPageBreak/>
              <w:t>4.013</w:t>
            </w:r>
            <w:r w:rsidR="005321EA">
              <w:t>6</w:t>
            </w:r>
            <w:r w:rsidRPr="00930208">
              <w:t>(</w:t>
            </w:r>
            <w:r w:rsidR="005321EA">
              <w:t>A</w:t>
            </w:r>
            <w:r w:rsidRPr="00930208">
              <w:t>)(</w:t>
            </w:r>
            <w:r>
              <w:t>8)(b</w:t>
            </w:r>
            <w:r w:rsidRPr="00930208">
              <w:t xml:space="preserve">) – </w:t>
            </w:r>
            <w:r w:rsidR="00D91E1A">
              <w:t>Interim Flag Lots</w:t>
            </w:r>
            <w:r w:rsidR="00B712E6">
              <w:t>:</w:t>
            </w:r>
            <w:r w:rsidR="00D91E1A">
              <w:t xml:space="preserve"> </w:t>
            </w:r>
            <w:r w:rsidRPr="00930208">
              <w:t>Non-Future Street Plan</w:t>
            </w:r>
            <w:r w:rsidR="00D91E1A">
              <w:t>;</w:t>
            </w:r>
            <w:r w:rsidRPr="00930208">
              <w:t xml:space="preserve"> Interim</w:t>
            </w:r>
            <w:r w:rsidR="00D91E1A">
              <w:t xml:space="preserve"> </w:t>
            </w:r>
            <w:proofErr w:type="gramStart"/>
            <w:r w:rsidR="00D91E1A">
              <w:t>Flag Pole</w:t>
            </w:r>
            <w:proofErr w:type="gramEnd"/>
            <w:r w:rsidR="00D91E1A">
              <w:t>,</w:t>
            </w:r>
            <w:r w:rsidRPr="00930208">
              <w:t xml:space="preserve"> </w:t>
            </w:r>
            <w:r w:rsidR="00D91E1A">
              <w:t>Easement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D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E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B3" w14:textId="77777777" w:rsidTr="00112C8C">
        <w:tc>
          <w:tcPr>
            <w:tcW w:w="3240" w:type="dxa"/>
            <w:shd w:val="clear" w:color="auto" w:fill="auto"/>
          </w:tcPr>
          <w:p w14:paraId="59D322B0" w14:textId="539EFEA3" w:rsidR="006177DA" w:rsidRPr="00930208" w:rsidRDefault="006177DA" w:rsidP="006177DA">
            <w:r w:rsidRPr="00930208">
              <w:t>4.013</w:t>
            </w:r>
            <w:r w:rsidR="005321EA">
              <w:t>6</w:t>
            </w:r>
            <w:r w:rsidRPr="00930208">
              <w:t>(</w:t>
            </w:r>
            <w:r w:rsidR="00D91E1A">
              <w:t>A</w:t>
            </w:r>
            <w:r w:rsidRPr="00930208">
              <w:t>)(</w:t>
            </w:r>
            <w:r>
              <w:t>8</w:t>
            </w:r>
            <w:r w:rsidRPr="00930208">
              <w:t>)(</w:t>
            </w:r>
            <w:r>
              <w:t>c</w:t>
            </w:r>
            <w:r w:rsidRPr="00930208">
              <w:t xml:space="preserve">) – </w:t>
            </w:r>
            <w:r w:rsidR="00D91E1A">
              <w:t>Interim Flag Lots</w:t>
            </w:r>
            <w:r w:rsidR="00B712E6">
              <w:t>:</w:t>
            </w:r>
            <w:r w:rsidR="00D91E1A">
              <w:t xml:space="preserve"> </w:t>
            </w:r>
            <w:r w:rsidRPr="00930208">
              <w:t>Future Street Plans</w:t>
            </w:r>
            <w:r w:rsidR="00D91E1A">
              <w:t>, Alignment for Future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B1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B2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B7" w14:textId="77777777" w:rsidTr="00112C8C">
        <w:tc>
          <w:tcPr>
            <w:tcW w:w="3240" w:type="dxa"/>
            <w:shd w:val="clear" w:color="auto" w:fill="auto"/>
          </w:tcPr>
          <w:p w14:paraId="59D322B4" w14:textId="0A235369" w:rsidR="006177DA" w:rsidRPr="00930208" w:rsidRDefault="006177DA" w:rsidP="006177DA">
            <w:r w:rsidRPr="00930208">
              <w:t>4.0138(</w:t>
            </w:r>
            <w:r w:rsidR="00D91E1A">
              <w:t>A</w:t>
            </w:r>
            <w:r w:rsidRPr="00930208">
              <w:t>)(</w:t>
            </w:r>
            <w:r>
              <w:t>8</w:t>
            </w:r>
            <w:r w:rsidRPr="00930208">
              <w:t>)(</w:t>
            </w:r>
            <w:r>
              <w:t>d</w:t>
            </w:r>
            <w:r w:rsidRPr="00930208">
              <w:t xml:space="preserve">) – </w:t>
            </w:r>
            <w:r w:rsidR="00D91E1A">
              <w:t>Interim Flag Lots</w:t>
            </w:r>
            <w:r w:rsidR="00B712E6">
              <w:t>:</w:t>
            </w:r>
            <w:r w:rsidR="00D91E1A">
              <w:t xml:space="preserve"> </w:t>
            </w:r>
            <w:r w:rsidRPr="00930208">
              <w:t>Future Street Dedication, Improvement, and Non-Remonstrance Agreements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B5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B6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EB" w14:textId="77777777" w:rsidR="008A5009" w:rsidRDefault="008A5009" w:rsidP="00930208">
      <w:pPr>
        <w:rPr>
          <w:b/>
        </w:rPr>
      </w:pPr>
    </w:p>
    <w:p w14:paraId="59D322EC" w14:textId="0D38FA64" w:rsidR="00930208" w:rsidRPr="00930208" w:rsidRDefault="00930208" w:rsidP="00EC03A0">
      <w:pPr>
        <w:pStyle w:val="Heading1"/>
      </w:pPr>
      <w:r w:rsidRPr="00930208">
        <w:t>4.013</w:t>
      </w:r>
      <w:r w:rsidR="00D91E1A">
        <w:t>7</w:t>
      </w:r>
      <w:r w:rsidR="006D00AF">
        <w:t xml:space="preserve"> – Large </w:t>
      </w:r>
      <w:r w:rsidRPr="00930208">
        <w:t xml:space="preserve">Lot Subdivision </w:t>
      </w:r>
      <w:r w:rsidR="00D91E1A">
        <w:t xml:space="preserve">Option </w:t>
      </w:r>
      <w:r w:rsidRPr="00930208">
        <w:t>for LDR-5 and LDR-7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F0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ED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EE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EF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F4" w14:textId="77777777" w:rsidTr="00112C8C">
        <w:tc>
          <w:tcPr>
            <w:tcW w:w="3240" w:type="dxa"/>
            <w:shd w:val="clear" w:color="auto" w:fill="auto"/>
          </w:tcPr>
          <w:p w14:paraId="59D322F1" w14:textId="11A1224F" w:rsidR="00930208" w:rsidRPr="00930208" w:rsidRDefault="00930208" w:rsidP="00930208">
            <w:r w:rsidRPr="00930208">
              <w:t>4.013</w:t>
            </w:r>
            <w:r w:rsidR="00D91E1A">
              <w:t>7</w:t>
            </w:r>
            <w:r w:rsidRPr="00930208">
              <w:t>(A) – Density Exemption</w:t>
            </w:r>
            <w:r w:rsidR="00D91E1A">
              <w:t>, Ineligibility for Further Land Division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F8" w14:textId="77777777" w:rsidTr="00112C8C">
        <w:tc>
          <w:tcPr>
            <w:tcW w:w="3240" w:type="dxa"/>
            <w:shd w:val="clear" w:color="auto" w:fill="auto"/>
          </w:tcPr>
          <w:p w14:paraId="59D322F5" w14:textId="4473345F" w:rsidR="00930208" w:rsidRPr="00930208" w:rsidRDefault="00930208" w:rsidP="00930208">
            <w:r w:rsidRPr="00930208">
              <w:t>4.013</w:t>
            </w:r>
            <w:r w:rsidR="00D91E1A">
              <w:t>7</w:t>
            </w:r>
            <w:r w:rsidRPr="00930208">
              <w:t>(B)(1) – Average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FC" w14:textId="77777777" w:rsidTr="00112C8C">
        <w:tc>
          <w:tcPr>
            <w:tcW w:w="3240" w:type="dxa"/>
            <w:shd w:val="clear" w:color="auto" w:fill="auto"/>
          </w:tcPr>
          <w:p w14:paraId="59D322F9" w14:textId="2DE68FD6" w:rsidR="00930208" w:rsidRPr="00930208" w:rsidRDefault="00930208" w:rsidP="00930208">
            <w:r w:rsidRPr="00930208">
              <w:t>4.013</w:t>
            </w:r>
            <w:r w:rsidR="00D91E1A">
              <w:t>7</w:t>
            </w:r>
            <w:r w:rsidRPr="00930208">
              <w:t>(B)(2)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300" w14:textId="77777777" w:rsidTr="00112C8C">
        <w:tc>
          <w:tcPr>
            <w:tcW w:w="3240" w:type="dxa"/>
            <w:shd w:val="clear" w:color="auto" w:fill="auto"/>
          </w:tcPr>
          <w:p w14:paraId="59D322FD" w14:textId="1ECF8C35" w:rsidR="00930208" w:rsidRPr="00930208" w:rsidRDefault="00930208" w:rsidP="00930208">
            <w:r w:rsidRPr="00930208">
              <w:t>4.013</w:t>
            </w:r>
            <w:r w:rsidR="00D91E1A">
              <w:t>7</w:t>
            </w:r>
            <w:r w:rsidRPr="00930208">
              <w:t xml:space="preserve">(B)(3) – </w:t>
            </w:r>
            <w:r w:rsidR="00D91E1A">
              <w:t xml:space="preserve">Restricted to </w:t>
            </w:r>
            <w:r w:rsidRPr="00930208">
              <w:t>Single</w:t>
            </w:r>
            <w:r w:rsidR="00D91E1A">
              <w:t xml:space="preserve"> Detached Dwellings and Middle Housing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304" w14:textId="77777777" w:rsidTr="00112C8C">
        <w:tc>
          <w:tcPr>
            <w:tcW w:w="3240" w:type="dxa"/>
            <w:shd w:val="clear" w:color="auto" w:fill="auto"/>
          </w:tcPr>
          <w:p w14:paraId="59D32301" w14:textId="61D591A8" w:rsidR="00930208" w:rsidRPr="00930208" w:rsidRDefault="00930208" w:rsidP="00930208">
            <w:r w:rsidRPr="00930208">
              <w:t>4.013</w:t>
            </w:r>
            <w:r w:rsidR="00D91E1A">
              <w:t>7</w:t>
            </w:r>
            <w:r w:rsidRPr="00930208">
              <w:t>(B)(4) – Minimum Lot Dimensions &amp;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30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30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308" w14:textId="77777777" w:rsidTr="00112C8C">
        <w:tc>
          <w:tcPr>
            <w:tcW w:w="3240" w:type="dxa"/>
            <w:shd w:val="clear" w:color="auto" w:fill="auto"/>
          </w:tcPr>
          <w:p w14:paraId="59D32305" w14:textId="5027C4FB" w:rsidR="00930208" w:rsidRPr="00930208" w:rsidRDefault="00930208" w:rsidP="00930208">
            <w:r w:rsidRPr="00930208">
              <w:t>4.013</w:t>
            </w:r>
            <w:r w:rsidR="00D91E1A">
              <w:t>7</w:t>
            </w:r>
            <w:r w:rsidRPr="00930208">
              <w:t>(B)(</w:t>
            </w:r>
            <w:r w:rsidR="00D91E1A">
              <w:t>5</w:t>
            </w:r>
            <w:r w:rsidRPr="00930208">
              <w:t xml:space="preserve">) – </w:t>
            </w:r>
            <w:r w:rsidR="00D91E1A">
              <w:t xml:space="preserve">Applicability of </w:t>
            </w:r>
            <w:r w:rsidRPr="00930208">
              <w:t>Other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30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990DAD">
              <w:rPr>
                <w:b/>
              </w:rPr>
            </w:r>
            <w:r w:rsidR="00990DAD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30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309" w14:textId="77777777" w:rsidR="00930208" w:rsidRPr="00930208" w:rsidRDefault="00930208" w:rsidP="00930208"/>
    <w:p w14:paraId="59D3230A" w14:textId="77777777" w:rsidR="00930208" w:rsidRPr="00930208" w:rsidRDefault="00930208" w:rsidP="00930208"/>
    <w:p w14:paraId="59D3230B" w14:textId="77777777" w:rsidR="00620BD8" w:rsidRPr="004A3D5D" w:rsidRDefault="00620BD8" w:rsidP="004A3D5D"/>
    <w:sectPr w:rsidR="00620BD8" w:rsidRPr="004A3D5D" w:rsidSect="009029CA"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E6F2" w14:textId="77777777" w:rsidR="009029CA" w:rsidRDefault="009029CA">
      <w:r>
        <w:separator/>
      </w:r>
    </w:p>
  </w:endnote>
  <w:endnote w:type="continuationSeparator" w:id="0">
    <w:p w14:paraId="2C9DC4EF" w14:textId="77777777" w:rsidR="009029CA" w:rsidRDefault="0090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310" w14:textId="7B3EAAA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616EB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616EB6">
      <w:rPr>
        <w:sz w:val="18"/>
        <w:szCs w:val="18"/>
      </w:rPr>
      <w:t>0</w:t>
    </w:r>
    <w:r w:rsidR="00800166" w:rsidRPr="00EC0242">
      <w:rPr>
        <w:sz w:val="18"/>
        <w:szCs w:val="18"/>
      </w:rPr>
      <w:t>1</w:t>
    </w:r>
    <w:r w:rsidR="00616EB6">
      <w:rPr>
        <w:sz w:val="18"/>
        <w:szCs w:val="18"/>
      </w:rPr>
      <w:t>1</w:t>
    </w:r>
    <w:r w:rsidR="00800166" w:rsidRPr="00EC0242">
      <w:rPr>
        <w:sz w:val="18"/>
        <w:szCs w:val="18"/>
      </w:rPr>
      <w:t xml:space="preserve">0 </w:t>
    </w:r>
    <w:r w:rsidR="00616EB6">
      <w:rPr>
        <w:sz w:val="18"/>
        <w:szCs w:val="18"/>
      </w:rPr>
      <w:t>LDR-5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D91E1A">
      <w:rPr>
        <w:sz w:val="18"/>
        <w:szCs w:val="18"/>
      </w:rPr>
      <w:t>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314" w14:textId="09082D57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A4174C">
      <w:rPr>
        <w:rStyle w:val="PageNumber"/>
        <w:sz w:val="18"/>
        <w:szCs w:val="18"/>
      </w:rPr>
      <w:t>4</w:t>
    </w:r>
    <w:r w:rsidR="00A4174C">
      <w:rPr>
        <w:sz w:val="18"/>
        <w:szCs w:val="18"/>
      </w:rPr>
      <w:t>.0110 LDR-5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A67F84">
      <w:rPr>
        <w:sz w:val="18"/>
        <w:szCs w:val="18"/>
      </w:rPr>
      <w:t>April 2024</w:t>
    </w:r>
    <w:r w:rsidR="00EC0242" w:rsidRPr="00EC0242">
      <w:rPr>
        <w:sz w:val="18"/>
        <w:szCs w:val="18"/>
      </w:rPr>
      <w:tab/>
    </w:r>
  </w:p>
  <w:p w14:paraId="59D32315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FB89" w14:textId="77777777" w:rsidR="009029CA" w:rsidRDefault="009029CA">
      <w:r>
        <w:separator/>
      </w:r>
    </w:p>
  </w:footnote>
  <w:footnote w:type="continuationSeparator" w:id="0">
    <w:p w14:paraId="254B0100" w14:textId="77777777" w:rsidR="009029CA" w:rsidRDefault="0090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311" w14:textId="2AA95B72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9D32316" wp14:editId="2D756977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C1DBA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" fillcolor="#ffc000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D32318" wp14:editId="59D32319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3231A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59D3231B" wp14:editId="59D3231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23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59D3231A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59D3231B" wp14:editId="59D3231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174C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A4174C">
      <w:rPr>
        <w:b/>
        <w:noProof/>
        <w:sz w:val="28"/>
        <w:szCs w:val="28"/>
      </w:rPr>
      <w:t>1</w:t>
    </w:r>
    <w:r w:rsidR="00E73C20">
      <w:rPr>
        <w:b/>
        <w:noProof/>
        <w:sz w:val="28"/>
        <w:szCs w:val="28"/>
      </w:rPr>
      <w:t xml:space="preserve">00 </w:t>
    </w:r>
    <w:r w:rsidR="00A4174C">
      <w:rPr>
        <w:b/>
        <w:noProof/>
        <w:sz w:val="28"/>
        <w:szCs w:val="28"/>
      </w:rPr>
      <w:t>Residential</w:t>
    </w:r>
    <w:r w:rsidR="00E73C20">
      <w:rPr>
        <w:b/>
        <w:noProof/>
        <w:sz w:val="28"/>
        <w:szCs w:val="28"/>
      </w:rPr>
      <w:t xml:space="preserve"> Land Use</w:t>
    </w:r>
    <w:r w:rsidR="00A4174C">
      <w:rPr>
        <w:b/>
        <w:noProof/>
        <w:sz w:val="28"/>
        <w:szCs w:val="28"/>
      </w:rPr>
      <w:t xml:space="preserve"> District</w:t>
    </w:r>
    <w:r w:rsidR="00E73C20">
      <w:rPr>
        <w:b/>
        <w:noProof/>
        <w:sz w:val="28"/>
        <w:szCs w:val="28"/>
      </w:rPr>
      <w:t>s</w:t>
    </w:r>
    <w:r w:rsidR="00EC0242" w:rsidRPr="009C2838">
      <w:rPr>
        <w:b/>
        <w:noProof/>
        <w:sz w:val="28"/>
        <w:szCs w:val="28"/>
      </w:rPr>
      <w:t xml:space="preserve"> </w:t>
    </w:r>
  </w:p>
  <w:p w14:paraId="59D32312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59D32313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4C"/>
    <w:rsid w:val="00007EA6"/>
    <w:rsid w:val="0004157D"/>
    <w:rsid w:val="0006575A"/>
    <w:rsid w:val="00096D08"/>
    <w:rsid w:val="000E31EA"/>
    <w:rsid w:val="0012643D"/>
    <w:rsid w:val="00144249"/>
    <w:rsid w:val="00145F13"/>
    <w:rsid w:val="001921AF"/>
    <w:rsid w:val="001A2288"/>
    <w:rsid w:val="001D789B"/>
    <w:rsid w:val="002412E4"/>
    <w:rsid w:val="00275C7F"/>
    <w:rsid w:val="002936E3"/>
    <w:rsid w:val="002A3F59"/>
    <w:rsid w:val="002B7E64"/>
    <w:rsid w:val="002C2BB7"/>
    <w:rsid w:val="003412F8"/>
    <w:rsid w:val="003935B7"/>
    <w:rsid w:val="003A2334"/>
    <w:rsid w:val="003B1525"/>
    <w:rsid w:val="003B7E70"/>
    <w:rsid w:val="003C2DE0"/>
    <w:rsid w:val="004179DF"/>
    <w:rsid w:val="00432EA6"/>
    <w:rsid w:val="00471EDC"/>
    <w:rsid w:val="00472B24"/>
    <w:rsid w:val="0048454C"/>
    <w:rsid w:val="004A3D5D"/>
    <w:rsid w:val="004E154F"/>
    <w:rsid w:val="00521967"/>
    <w:rsid w:val="005321EA"/>
    <w:rsid w:val="0055698B"/>
    <w:rsid w:val="00595DDA"/>
    <w:rsid w:val="005D7342"/>
    <w:rsid w:val="005E3FCB"/>
    <w:rsid w:val="005E51D3"/>
    <w:rsid w:val="00616EB6"/>
    <w:rsid w:val="006177DA"/>
    <w:rsid w:val="00620BD8"/>
    <w:rsid w:val="00633487"/>
    <w:rsid w:val="00655529"/>
    <w:rsid w:val="00664A07"/>
    <w:rsid w:val="0066696A"/>
    <w:rsid w:val="0069637D"/>
    <w:rsid w:val="006B348C"/>
    <w:rsid w:val="006B7807"/>
    <w:rsid w:val="006C5E55"/>
    <w:rsid w:val="006D00AF"/>
    <w:rsid w:val="006E1DA9"/>
    <w:rsid w:val="00724796"/>
    <w:rsid w:val="0072550E"/>
    <w:rsid w:val="00740516"/>
    <w:rsid w:val="0074452E"/>
    <w:rsid w:val="0075672D"/>
    <w:rsid w:val="007B622A"/>
    <w:rsid w:val="007C155E"/>
    <w:rsid w:val="007D172D"/>
    <w:rsid w:val="007F605B"/>
    <w:rsid w:val="00800166"/>
    <w:rsid w:val="008138C1"/>
    <w:rsid w:val="00834CD1"/>
    <w:rsid w:val="00882D8C"/>
    <w:rsid w:val="00892D15"/>
    <w:rsid w:val="008A34BC"/>
    <w:rsid w:val="008A5009"/>
    <w:rsid w:val="008B7A70"/>
    <w:rsid w:val="008D3D56"/>
    <w:rsid w:val="008D59F3"/>
    <w:rsid w:val="008D6B6C"/>
    <w:rsid w:val="008D6F03"/>
    <w:rsid w:val="008F3035"/>
    <w:rsid w:val="009029CA"/>
    <w:rsid w:val="00926F63"/>
    <w:rsid w:val="00930208"/>
    <w:rsid w:val="009431A2"/>
    <w:rsid w:val="0096299A"/>
    <w:rsid w:val="00976EC0"/>
    <w:rsid w:val="00990DAD"/>
    <w:rsid w:val="00993BD1"/>
    <w:rsid w:val="009963CA"/>
    <w:rsid w:val="009A12B9"/>
    <w:rsid w:val="009C0C61"/>
    <w:rsid w:val="009C2838"/>
    <w:rsid w:val="009D74BF"/>
    <w:rsid w:val="009D764A"/>
    <w:rsid w:val="00A4174C"/>
    <w:rsid w:val="00A67F84"/>
    <w:rsid w:val="00A77F24"/>
    <w:rsid w:val="00AA47B9"/>
    <w:rsid w:val="00AB0BC1"/>
    <w:rsid w:val="00AB46BA"/>
    <w:rsid w:val="00AC2257"/>
    <w:rsid w:val="00AC708D"/>
    <w:rsid w:val="00AE51F3"/>
    <w:rsid w:val="00AF58D1"/>
    <w:rsid w:val="00B0226C"/>
    <w:rsid w:val="00B64F10"/>
    <w:rsid w:val="00B712E6"/>
    <w:rsid w:val="00B87233"/>
    <w:rsid w:val="00BA6409"/>
    <w:rsid w:val="00BC5AD6"/>
    <w:rsid w:val="00BC612C"/>
    <w:rsid w:val="00BE0049"/>
    <w:rsid w:val="00C05290"/>
    <w:rsid w:val="00C819DB"/>
    <w:rsid w:val="00C9322E"/>
    <w:rsid w:val="00CC5C68"/>
    <w:rsid w:val="00CC7A3C"/>
    <w:rsid w:val="00CE0C4B"/>
    <w:rsid w:val="00CE4832"/>
    <w:rsid w:val="00CE7854"/>
    <w:rsid w:val="00CF0E42"/>
    <w:rsid w:val="00CF5B1E"/>
    <w:rsid w:val="00D0576B"/>
    <w:rsid w:val="00D06FF8"/>
    <w:rsid w:val="00D207F2"/>
    <w:rsid w:val="00D2190D"/>
    <w:rsid w:val="00D661B0"/>
    <w:rsid w:val="00D91E1A"/>
    <w:rsid w:val="00D9356D"/>
    <w:rsid w:val="00D95DFE"/>
    <w:rsid w:val="00DA38D0"/>
    <w:rsid w:val="00DC4377"/>
    <w:rsid w:val="00DD6D1A"/>
    <w:rsid w:val="00E04A85"/>
    <w:rsid w:val="00E17030"/>
    <w:rsid w:val="00E601E8"/>
    <w:rsid w:val="00E641DF"/>
    <w:rsid w:val="00E73C20"/>
    <w:rsid w:val="00EB081C"/>
    <w:rsid w:val="00EC0242"/>
    <w:rsid w:val="00EC03A0"/>
    <w:rsid w:val="00F1195D"/>
    <w:rsid w:val="00F91B02"/>
    <w:rsid w:val="00F9712F"/>
    <w:rsid w:val="00FA7A2C"/>
    <w:rsid w:val="00FB6D83"/>
    <w:rsid w:val="00FD1E63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32187"/>
  <w15:chartTrackingRefBased/>
  <w15:docId w15:val="{400DC127-952A-4B8D-AD16-60BB9EE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be6fa-59c6-49cf-9f45-91530e35490f" xsi:nil="true"/>
    <lcf76f155ced4ddcb4097134ff3c332f xmlns="8a588799-4dff-4cdf-abb0-908569ba3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8AAB4D76A4943972C44774E25CDE5" ma:contentTypeVersion="18" ma:contentTypeDescription="Create a new document." ma:contentTypeScope="" ma:versionID="5eb351827ae1dd979bf80bcc3412111c">
  <xsd:schema xmlns:xsd="http://www.w3.org/2001/XMLSchema" xmlns:xs="http://www.w3.org/2001/XMLSchema" xmlns:p="http://schemas.microsoft.com/office/2006/metadata/properties" xmlns:ns2="8a588799-4dff-4cdf-abb0-908569ba3b3c" xmlns:ns3="76fbe6fa-59c6-49cf-9f45-91530e35490f" targetNamespace="http://schemas.microsoft.com/office/2006/metadata/properties" ma:root="true" ma:fieldsID="8783de5fa61b5be8a696c57dc44c8ae3" ns2:_="" ns3:_="">
    <xsd:import namespace="8a588799-4dff-4cdf-abb0-908569ba3b3c"/>
    <xsd:import namespace="76fbe6fa-59c6-49cf-9f45-91530e35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8799-4dff-4cdf-abb0-908569ba3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be6fa-59c6-49cf-9f45-91530e354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f2421-035d-4aa5-b02c-1d988d716293}" ma:internalName="TaxCatchAll" ma:showField="CatchAllData" ma:web="76fbe6fa-59c6-49cf-9f45-91530e3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83F22-4789-40CE-B0BB-36452938B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BC168-F3D4-4588-985A-62F364BAB3E8}">
  <ds:schemaRefs>
    <ds:schemaRef ds:uri="http://schemas.microsoft.com/office/2006/metadata/properties"/>
    <ds:schemaRef ds:uri="http://schemas.microsoft.com/office/infopath/2007/PartnerControls"/>
    <ds:schemaRef ds:uri="23195c06-768e-45e4-9de5-9401fd10a047"/>
    <ds:schemaRef ds:uri="b62334ff-de64-405d-b3a2-1b8a1b345496"/>
  </ds:schemaRefs>
</ds:datastoreItem>
</file>

<file path=customXml/itemProps3.xml><?xml version="1.0" encoding="utf-8"?>
<ds:datastoreItem xmlns:ds="http://schemas.openxmlformats.org/officeDocument/2006/customXml" ds:itemID="{C677D65F-BDBD-4F1D-9556-1E7C1AE57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Joshua Williams</cp:lastModifiedBy>
  <cp:revision>2</cp:revision>
  <cp:lastPrinted>2016-01-27T19:58:00Z</cp:lastPrinted>
  <dcterms:created xsi:type="dcterms:W3CDTF">2024-04-15T21:28:00Z</dcterms:created>
  <dcterms:modified xsi:type="dcterms:W3CDTF">2024-04-15T21:28:00Z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0x010100FB18AAB4D76A4943972C44774E25CDE5</vt:lpwstr>
  </property>
</Properties>
</file>